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2DB4" w14:textId="77777777" w:rsidR="00816F7F" w:rsidRPr="006C733A" w:rsidRDefault="00816F7F" w:rsidP="00816F7F">
      <w:pPr>
        <w:spacing w:line="240" w:lineRule="auto"/>
        <w:ind w:left="5529"/>
        <w:rPr>
          <w:rFonts w:ascii="Times New Roman" w:hAnsi="Times New Roman" w:cs="Times New Roman"/>
          <w:b/>
        </w:rPr>
      </w:pPr>
      <w:bookmarkStart w:id="0" w:name="_GoBack"/>
      <w:bookmarkEnd w:id="0"/>
      <w:r w:rsidRPr="006C733A">
        <w:rPr>
          <w:rFonts w:ascii="Times New Roman" w:hAnsi="Times New Roman" w:cs="Times New Roman"/>
          <w:b/>
        </w:rPr>
        <w:t xml:space="preserve">Генеральному директору ООО «Просторные помещения» Сидорову Ивану Петровичу </w:t>
      </w:r>
    </w:p>
    <w:p w14:paraId="5F8740FC" w14:textId="77777777" w:rsidR="00DB04FE" w:rsidRDefault="00816F7F" w:rsidP="006C733A">
      <w:pPr>
        <w:spacing w:line="240" w:lineRule="auto"/>
        <w:ind w:left="5529"/>
        <w:rPr>
          <w:rFonts w:ascii="Times New Roman" w:hAnsi="Times New Roman" w:cs="Times New Roman"/>
          <w:b/>
        </w:rPr>
      </w:pPr>
      <w:r w:rsidRPr="006C733A">
        <w:rPr>
          <w:rFonts w:ascii="Times New Roman" w:hAnsi="Times New Roman" w:cs="Times New Roman"/>
          <w:b/>
        </w:rPr>
        <w:t xml:space="preserve">от </w:t>
      </w:r>
      <w:r w:rsidR="006C733A">
        <w:rPr>
          <w:rFonts w:ascii="Times New Roman" w:hAnsi="Times New Roman" w:cs="Times New Roman"/>
          <w:b/>
        </w:rPr>
        <w:t xml:space="preserve">Генерального </w:t>
      </w:r>
      <w:r w:rsidRPr="006C733A">
        <w:rPr>
          <w:rFonts w:ascii="Times New Roman" w:hAnsi="Times New Roman" w:cs="Times New Roman"/>
          <w:b/>
        </w:rPr>
        <w:t>директора ООО «Всё для праздника» Смирновой Марии Олеговны</w:t>
      </w:r>
    </w:p>
    <w:p w14:paraId="62D4E148" w14:textId="77777777" w:rsidR="006C733A" w:rsidRPr="006C733A" w:rsidRDefault="006C733A" w:rsidP="006C733A">
      <w:pPr>
        <w:spacing w:line="240" w:lineRule="auto"/>
        <w:ind w:left="5529"/>
        <w:rPr>
          <w:rFonts w:ascii="Times New Roman" w:hAnsi="Times New Roman" w:cs="Times New Roman"/>
          <w:b/>
        </w:rPr>
      </w:pPr>
    </w:p>
    <w:p w14:paraId="1BD369EA" w14:textId="77777777" w:rsidR="002C70F3" w:rsidRDefault="002C70F3" w:rsidP="002C70F3">
      <w:pPr>
        <w:spacing w:line="240" w:lineRule="auto"/>
        <w:rPr>
          <w:rFonts w:ascii="Times New Roman" w:hAnsi="Times New Roman" w:cs="Times New Roman"/>
        </w:rPr>
      </w:pPr>
    </w:p>
    <w:p w14:paraId="1892F8EC" w14:textId="77777777" w:rsidR="00DB04FE" w:rsidRDefault="00DB04FE" w:rsidP="006C733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FE">
        <w:rPr>
          <w:rFonts w:ascii="Times New Roman" w:hAnsi="Times New Roman" w:cs="Times New Roman"/>
          <w:b/>
          <w:sz w:val="28"/>
          <w:szCs w:val="28"/>
        </w:rPr>
        <w:t>Сообщение о заливе</w:t>
      </w:r>
    </w:p>
    <w:p w14:paraId="59643114" w14:textId="77777777" w:rsidR="006C733A" w:rsidRDefault="006C733A" w:rsidP="006C733A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BA0B5" w14:textId="77777777" w:rsidR="00DB04FE" w:rsidRDefault="00DB04FE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Сообщаю, что помещение магазина </w:t>
      </w:r>
      <w:r w:rsidRPr="00DB04FE">
        <w:rPr>
          <w:rFonts w:ascii="Times New Roman" w:hAnsi="Times New Roman" w:cs="Times New Roman"/>
        </w:rPr>
        <w:t>ООО «Всё для праздника»</w:t>
      </w:r>
      <w:r>
        <w:rPr>
          <w:rFonts w:ascii="Times New Roman" w:hAnsi="Times New Roman" w:cs="Times New Roman"/>
        </w:rPr>
        <w:t xml:space="preserve"> затопило. Судя по следам подтеков, залив произошел в результате протекания воды из соседнего помещения, расположенного над магазином.</w:t>
      </w:r>
    </w:p>
    <w:p w14:paraId="001134CC" w14:textId="77777777" w:rsidR="00DB04FE" w:rsidRDefault="002C70F3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Испорчен товар и вещи в торговом зале, примерно 25 коробок с товаром в складском помещении, повреждена отделка помещения. В связи с чем,</w:t>
      </w:r>
    </w:p>
    <w:p w14:paraId="2F231F19" w14:textId="77777777" w:rsidR="002C70F3" w:rsidRDefault="002C70F3" w:rsidP="00DB04FE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14:paraId="716CC345" w14:textId="77777777" w:rsidR="002C70F3" w:rsidRDefault="002C70F3" w:rsidP="00DB04FE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14:paraId="748C1697" w14:textId="77777777" w:rsidR="002C70F3" w:rsidRDefault="002C70F3" w:rsidP="002C70F3">
      <w:pPr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2C70F3">
        <w:rPr>
          <w:rFonts w:ascii="Times New Roman" w:hAnsi="Times New Roman" w:cs="Times New Roman"/>
          <w:b/>
        </w:rPr>
        <w:t>ПРОШУ ВАС</w:t>
      </w:r>
    </w:p>
    <w:p w14:paraId="3D4B87AE" w14:textId="77777777" w:rsidR="002C70F3" w:rsidRDefault="002C70F3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незамедлительно приехать в магазин или обеспечить явку уполномоченного представителя, если явка не представляется возможной – </w:t>
      </w:r>
      <w:r w:rsidRPr="002C70F3">
        <w:rPr>
          <w:rFonts w:ascii="Times New Roman" w:hAnsi="Times New Roman" w:cs="Times New Roman"/>
          <w:b/>
        </w:rPr>
        <w:t>сообщить об этом в письменном виде;</w:t>
      </w:r>
    </w:p>
    <w:p w14:paraId="15A0FC8C" w14:textId="77777777" w:rsidR="002C70F3" w:rsidRDefault="002C70F3" w:rsidP="006C733A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вызвать представителей обслуживающей инженерной организации, чтобы она составила акт осмотра и обследования помещения.</w:t>
      </w:r>
    </w:p>
    <w:p w14:paraId="5C0554A2" w14:textId="77777777" w:rsidR="002C70F3" w:rsidRPr="006C733A" w:rsidRDefault="002C70F3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  <w:b/>
        </w:rPr>
      </w:pPr>
      <w:r w:rsidRPr="006C733A">
        <w:rPr>
          <w:rFonts w:ascii="Times New Roman" w:hAnsi="Times New Roman" w:cs="Times New Roman"/>
          <w:b/>
        </w:rPr>
        <w:t xml:space="preserve">Уведомляем, при невозможности присутствия в магазине </w:t>
      </w:r>
      <w:r w:rsidR="006C733A">
        <w:rPr>
          <w:rFonts w:ascii="Times New Roman" w:hAnsi="Times New Roman" w:cs="Times New Roman"/>
          <w:b/>
        </w:rPr>
        <w:t>и</w:t>
      </w:r>
      <w:r w:rsidRPr="006C733A">
        <w:rPr>
          <w:rFonts w:ascii="Times New Roman" w:hAnsi="Times New Roman" w:cs="Times New Roman"/>
          <w:b/>
        </w:rPr>
        <w:t xml:space="preserve"> неполучении нами письменного ответа о невозможности приехать и вызвать обслуживающую организацию</w:t>
      </w:r>
      <w:r w:rsidR="006C733A" w:rsidRPr="006C733A">
        <w:rPr>
          <w:rFonts w:ascii="Times New Roman" w:hAnsi="Times New Roman" w:cs="Times New Roman"/>
          <w:b/>
        </w:rPr>
        <w:t xml:space="preserve">, оставляем за собой право вызвать </w:t>
      </w:r>
      <w:r w:rsidR="006C733A">
        <w:rPr>
          <w:rFonts w:ascii="Times New Roman" w:hAnsi="Times New Roman" w:cs="Times New Roman"/>
          <w:b/>
        </w:rPr>
        <w:t>ее</w:t>
      </w:r>
      <w:r w:rsidR="006C733A" w:rsidRPr="006C733A">
        <w:rPr>
          <w:rFonts w:ascii="Times New Roman" w:hAnsi="Times New Roman" w:cs="Times New Roman"/>
          <w:b/>
        </w:rPr>
        <w:t xml:space="preserve"> самостоятельно. Срок получения ответа – 4 часа.</w:t>
      </w:r>
    </w:p>
    <w:p w14:paraId="538CB985" w14:textId="77777777"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акта залива направим вам на почтовый адрес на следующий день после его составления.</w:t>
      </w:r>
    </w:p>
    <w:p w14:paraId="58B60805" w14:textId="77777777"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залива: 08 ноября 2020 года, 09:00</w:t>
      </w:r>
    </w:p>
    <w:p w14:paraId="5A5E8673" w14:textId="77777777"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Обнаружившие лица: старший менеджер магазина </w:t>
      </w:r>
      <w:r w:rsidRPr="006C733A">
        <w:rPr>
          <w:rFonts w:ascii="Times New Roman" w:hAnsi="Times New Roman" w:cs="Times New Roman"/>
        </w:rPr>
        <w:t>ООО «Всё для праздника»</w:t>
      </w:r>
      <w:r>
        <w:rPr>
          <w:rFonts w:ascii="Times New Roman" w:hAnsi="Times New Roman" w:cs="Times New Roman"/>
        </w:rPr>
        <w:t xml:space="preserve"> Цветкова Алла Владимировна</w:t>
      </w:r>
    </w:p>
    <w:p w14:paraId="7758D36C" w14:textId="77777777"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Москва, ул. Владимирская, д.5 пом. 256А</w:t>
      </w:r>
    </w:p>
    <w:p w14:paraId="25B3DAC9" w14:textId="77777777" w:rsidR="006C733A" w:rsidRDefault="006C733A" w:rsidP="006C733A">
      <w:pPr>
        <w:spacing w:line="24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аренды № 256 от 24.05.2019г.</w:t>
      </w:r>
    </w:p>
    <w:p w14:paraId="7FDD10EE" w14:textId="77777777" w:rsidR="006C733A" w:rsidRDefault="006C733A" w:rsidP="006C733A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14:paraId="5EDF7857" w14:textId="77777777" w:rsidR="006C733A" w:rsidRPr="006C733A" w:rsidRDefault="006C733A" w:rsidP="006C733A">
      <w:pPr>
        <w:spacing w:line="240" w:lineRule="auto"/>
        <w:ind w:left="142"/>
        <w:jc w:val="both"/>
        <w:rPr>
          <w:rFonts w:ascii="Times New Roman" w:hAnsi="Times New Roman" w:cs="Times New Roman"/>
        </w:rPr>
      </w:pPr>
    </w:p>
    <w:p w14:paraId="3E188170" w14:textId="77777777" w:rsidR="006C733A" w:rsidRDefault="006C733A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</w:t>
      </w:r>
      <w:r w:rsidRPr="006C733A">
        <w:rPr>
          <w:rFonts w:ascii="Times New Roman" w:hAnsi="Times New Roman" w:cs="Times New Roman"/>
        </w:rPr>
        <w:t xml:space="preserve">иректора </w:t>
      </w:r>
    </w:p>
    <w:p w14:paraId="4D2A8BBD" w14:textId="77777777" w:rsidR="006C733A" w:rsidRDefault="006C733A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6C733A">
        <w:rPr>
          <w:rFonts w:ascii="Times New Roman" w:hAnsi="Times New Roman" w:cs="Times New Roman"/>
        </w:rPr>
        <w:t xml:space="preserve">ООО «Всё для праздника» </w:t>
      </w:r>
    </w:p>
    <w:p w14:paraId="743FBAA2" w14:textId="77777777" w:rsidR="002C70F3" w:rsidRPr="002C70F3" w:rsidRDefault="006C733A" w:rsidP="002C70F3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6C733A">
        <w:rPr>
          <w:rFonts w:ascii="Times New Roman" w:hAnsi="Times New Roman" w:cs="Times New Roman"/>
        </w:rPr>
        <w:t>Смирновой Марии Олеговны</w:t>
      </w:r>
      <w:r>
        <w:rPr>
          <w:rFonts w:ascii="Times New Roman" w:hAnsi="Times New Roman" w:cs="Times New Roman"/>
        </w:rPr>
        <w:t xml:space="preserve">    ______________________________________      08.11.2020г.</w:t>
      </w:r>
    </w:p>
    <w:p w14:paraId="4BE7C50C" w14:textId="77777777" w:rsidR="00DB04FE" w:rsidRPr="00DB04FE" w:rsidRDefault="00DB04FE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04FE" w:rsidRPr="00DB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29"/>
    <w:rsid w:val="002C70F3"/>
    <w:rsid w:val="00474E9D"/>
    <w:rsid w:val="00664A3B"/>
    <w:rsid w:val="006C733A"/>
    <w:rsid w:val="006E3C1F"/>
    <w:rsid w:val="007B0829"/>
    <w:rsid w:val="00816F7F"/>
    <w:rsid w:val="00D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DE0F"/>
  <w15:chartTrackingRefBased/>
  <w15:docId w15:val="{85E0D567-DEF5-475B-BA7F-93D1289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делать, если затопили ваш магазин?</vt:lpstr>
    </vt:vector>
  </TitlesOfParts>
  <Company>Хелп Консалтинг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делать, если затопили ваш магазин?</dc:title>
  <dc:subject>Документ, сообщение о заливе</dc:subject>
  <dc:creator>Колиберова Ольга Владимировна</dc:creator>
  <cp:keywords/>
  <dc:description/>
  <cp:lastModifiedBy>Komputer Olivia</cp:lastModifiedBy>
  <cp:revision>3</cp:revision>
  <dcterms:created xsi:type="dcterms:W3CDTF">2021-04-09T06:36:00Z</dcterms:created>
  <dcterms:modified xsi:type="dcterms:W3CDTF">2022-02-01T14:38:00Z</dcterms:modified>
</cp:coreProperties>
</file>